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87" w:rsidRPr="007864E1" w:rsidRDefault="007864E1" w:rsidP="0078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4E1">
        <w:rPr>
          <w:rFonts w:ascii="Times New Roman" w:hAnsi="Times New Roman" w:cs="Times New Roman"/>
          <w:sz w:val="24"/>
          <w:szCs w:val="24"/>
        </w:rPr>
        <w:t>Утверждаю</w:t>
      </w:r>
    </w:p>
    <w:p w:rsidR="007864E1" w:rsidRPr="007864E1" w:rsidRDefault="007864E1" w:rsidP="0078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4E1">
        <w:rPr>
          <w:rFonts w:ascii="Times New Roman" w:hAnsi="Times New Roman" w:cs="Times New Roman"/>
          <w:sz w:val="24"/>
          <w:szCs w:val="24"/>
        </w:rPr>
        <w:t>Директор МБОУ «Новоталицкая СШ»</w:t>
      </w:r>
    </w:p>
    <w:p w:rsidR="007864E1" w:rsidRPr="007864E1" w:rsidRDefault="007864E1" w:rsidP="0078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4E1">
        <w:rPr>
          <w:rFonts w:ascii="Times New Roman" w:hAnsi="Times New Roman" w:cs="Times New Roman"/>
          <w:sz w:val="24"/>
          <w:szCs w:val="24"/>
        </w:rPr>
        <w:t>_____________ Варламова И.Ю.</w:t>
      </w:r>
    </w:p>
    <w:p w:rsidR="007864E1" w:rsidRDefault="007864E1" w:rsidP="007864E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4E1">
        <w:rPr>
          <w:rFonts w:ascii="Times New Roman" w:hAnsi="Times New Roman" w:cs="Times New Roman"/>
          <w:sz w:val="24"/>
          <w:szCs w:val="24"/>
        </w:rPr>
        <w:t>Приказ от ____________ № ________</w:t>
      </w:r>
    </w:p>
    <w:p w:rsidR="007864E1" w:rsidRDefault="007864E1" w:rsidP="007864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7C06" w:rsidRDefault="00657C06" w:rsidP="007864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4E1" w:rsidRPr="00657C06" w:rsidRDefault="007864E1" w:rsidP="007864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C06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864E1" w:rsidRPr="00657C06" w:rsidRDefault="007864E1" w:rsidP="007864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C06">
        <w:rPr>
          <w:rFonts w:ascii="Times New Roman" w:hAnsi="Times New Roman" w:cs="Times New Roman"/>
          <w:b/>
          <w:bCs/>
          <w:sz w:val="24"/>
          <w:szCs w:val="24"/>
        </w:rPr>
        <w:t>учебно-воспитательных, внеурочных и социокультурных мероприятий</w:t>
      </w:r>
    </w:p>
    <w:p w:rsidR="007864E1" w:rsidRPr="00657C06" w:rsidRDefault="007864E1" w:rsidP="007864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C06">
        <w:rPr>
          <w:rFonts w:ascii="Times New Roman" w:hAnsi="Times New Roman" w:cs="Times New Roman"/>
          <w:b/>
          <w:bCs/>
          <w:sz w:val="24"/>
          <w:szCs w:val="24"/>
        </w:rPr>
        <w:t>в центре образования цифрового и гуманитарного профилей «Точка роста»</w:t>
      </w:r>
    </w:p>
    <w:p w:rsidR="007864E1" w:rsidRPr="00657C06" w:rsidRDefault="007864E1" w:rsidP="007864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C06">
        <w:rPr>
          <w:rFonts w:ascii="Times New Roman" w:hAnsi="Times New Roman" w:cs="Times New Roman"/>
          <w:b/>
          <w:bCs/>
          <w:sz w:val="24"/>
          <w:szCs w:val="24"/>
        </w:rPr>
        <w:t>МБОУ «Новоталицкая СШ»</w:t>
      </w:r>
    </w:p>
    <w:p w:rsidR="00152552" w:rsidRDefault="00152552" w:rsidP="00786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C06" w:rsidRDefault="00657C06" w:rsidP="007864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24"/>
        <w:gridCol w:w="4174"/>
        <w:gridCol w:w="1847"/>
        <w:gridCol w:w="2548"/>
      </w:tblGrid>
      <w:tr w:rsidR="007864E1" w:rsidRPr="00780070" w:rsidTr="00E56960">
        <w:tc>
          <w:tcPr>
            <w:tcW w:w="924" w:type="dxa"/>
          </w:tcPr>
          <w:p w:rsidR="007864E1" w:rsidRPr="00780070" w:rsidRDefault="007864E1" w:rsidP="004A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4174" w:type="dxa"/>
          </w:tcPr>
          <w:p w:rsidR="007864E1" w:rsidRPr="00780070" w:rsidRDefault="007864E1" w:rsidP="007800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7" w:type="dxa"/>
          </w:tcPr>
          <w:p w:rsidR="007864E1" w:rsidRPr="00780070" w:rsidRDefault="007864E1" w:rsidP="007800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548" w:type="dxa"/>
          </w:tcPr>
          <w:p w:rsidR="007864E1" w:rsidRPr="00780070" w:rsidRDefault="007864E1" w:rsidP="007800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864E1" w:rsidRPr="00780070" w:rsidTr="00657C06">
        <w:tc>
          <w:tcPr>
            <w:tcW w:w="9493" w:type="dxa"/>
            <w:gridSpan w:val="4"/>
          </w:tcPr>
          <w:p w:rsidR="007864E1" w:rsidRPr="00780070" w:rsidRDefault="007864E1" w:rsidP="004A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Учебно-воспитательные мероприятия</w:t>
            </w:r>
          </w:p>
        </w:tc>
      </w:tr>
      <w:tr w:rsidR="007864E1" w:rsidTr="00E56960">
        <w:tc>
          <w:tcPr>
            <w:tcW w:w="924" w:type="dxa"/>
          </w:tcPr>
          <w:p w:rsidR="007864E1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</w:tcPr>
          <w:p w:rsidR="007864E1" w:rsidRDefault="007864E1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обучающихся по программам Центра</w:t>
            </w:r>
          </w:p>
        </w:tc>
        <w:tc>
          <w:tcPr>
            <w:tcW w:w="1847" w:type="dxa"/>
          </w:tcPr>
          <w:p w:rsidR="007864E1" w:rsidRDefault="00C328BE" w:rsidP="0095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7864E1" w:rsidRDefault="00657C06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7864E1" w:rsidTr="00E56960">
        <w:tc>
          <w:tcPr>
            <w:tcW w:w="924" w:type="dxa"/>
          </w:tcPr>
          <w:p w:rsidR="007864E1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7864E1" w:rsidRDefault="00990CB6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847" w:type="dxa"/>
          </w:tcPr>
          <w:p w:rsidR="007864E1" w:rsidRDefault="00C328BE" w:rsidP="0095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7864E1" w:rsidRDefault="00657C06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7864E1" w:rsidTr="00E56960">
        <w:tc>
          <w:tcPr>
            <w:tcW w:w="924" w:type="dxa"/>
          </w:tcPr>
          <w:p w:rsidR="007864E1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4" w:type="dxa"/>
          </w:tcPr>
          <w:p w:rsidR="007864E1" w:rsidRDefault="00152552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(подготовка и проведение)</w:t>
            </w:r>
          </w:p>
        </w:tc>
        <w:tc>
          <w:tcPr>
            <w:tcW w:w="1847" w:type="dxa"/>
          </w:tcPr>
          <w:p w:rsidR="007864E1" w:rsidRDefault="00C328BE" w:rsidP="0095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7864E1" w:rsidRDefault="00657C06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780070" w:rsidTr="00E56960">
        <w:tc>
          <w:tcPr>
            <w:tcW w:w="924" w:type="dxa"/>
          </w:tcPr>
          <w:p w:rsidR="00780070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4" w:type="dxa"/>
          </w:tcPr>
          <w:p w:rsidR="00780070" w:rsidRPr="00780070" w:rsidRDefault="00956715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="00780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78007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7" w:type="dxa"/>
          </w:tcPr>
          <w:p w:rsidR="00780070" w:rsidRDefault="00956715" w:rsidP="0095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C328BE">
              <w:rPr>
                <w:rFonts w:ascii="Times New Roman" w:hAnsi="Times New Roman" w:cs="Times New Roman"/>
                <w:sz w:val="24"/>
                <w:szCs w:val="24"/>
              </w:rPr>
              <w:t>тябрь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780070" w:rsidRDefault="00657C06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7864E1" w:rsidTr="00E56960">
        <w:tc>
          <w:tcPr>
            <w:tcW w:w="924" w:type="dxa"/>
          </w:tcPr>
          <w:p w:rsidR="007864E1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4" w:type="dxa"/>
          </w:tcPr>
          <w:p w:rsidR="007864E1" w:rsidRDefault="00152552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«Урок цифры»</w:t>
            </w:r>
          </w:p>
        </w:tc>
        <w:tc>
          <w:tcPr>
            <w:tcW w:w="1847" w:type="dxa"/>
          </w:tcPr>
          <w:p w:rsidR="007864E1" w:rsidRDefault="00152552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7864E1" w:rsidRDefault="00657C06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4" w:type="dxa"/>
          </w:tcPr>
          <w:p w:rsidR="005068B3" w:rsidRDefault="005068B3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68B3">
              <w:rPr>
                <w:rFonts w:ascii="Times New Roman" w:hAnsi="Times New Roman" w:cs="Times New Roman"/>
                <w:sz w:val="24"/>
                <w:szCs w:val="24"/>
              </w:rPr>
              <w:t>частие в акции "День ИТ-знаний".</w:t>
            </w:r>
          </w:p>
        </w:tc>
        <w:tc>
          <w:tcPr>
            <w:tcW w:w="1847" w:type="dxa"/>
          </w:tcPr>
          <w:p w:rsidR="005068B3" w:rsidRDefault="005068B3" w:rsidP="0095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5068B3" w:rsidRDefault="005068B3" w:rsidP="0078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B3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</w:t>
            </w:r>
            <w:r w:rsidRPr="005068B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8B3">
              <w:rPr>
                <w:rFonts w:ascii="Times New Roman" w:hAnsi="Times New Roman" w:cs="Times New Roman"/>
                <w:sz w:val="24"/>
                <w:szCs w:val="24"/>
              </w:rPr>
              <w:t xml:space="preserve"> "Атомный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5068B3" w:rsidRDefault="001B1772" w:rsidP="0095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068B3">
              <w:rPr>
                <w:rFonts w:ascii="Times New Roman" w:hAnsi="Times New Roman" w:cs="Times New Roman"/>
                <w:sz w:val="24"/>
                <w:szCs w:val="24"/>
              </w:rPr>
              <w:t>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Роста».</w:t>
            </w:r>
            <w:r w:rsidRPr="0050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ВОШ</w:t>
            </w:r>
          </w:p>
        </w:tc>
        <w:tc>
          <w:tcPr>
            <w:tcW w:w="1847" w:type="dxa"/>
          </w:tcPr>
          <w:p w:rsidR="005068B3" w:rsidRDefault="005068B3" w:rsidP="001B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ОБЖ и проведение инструктажей по технике безопасности</w:t>
            </w:r>
          </w:p>
        </w:tc>
        <w:tc>
          <w:tcPr>
            <w:tcW w:w="1847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847" w:type="dxa"/>
          </w:tcPr>
          <w:p w:rsidR="005068B3" w:rsidRDefault="005068B3" w:rsidP="001B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Центра, 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Центра, педагог-организатор, учителя школы 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открытых уроках на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открытыеуроки.рф</w:t>
            </w:r>
            <w:proofErr w:type="spellEnd"/>
          </w:p>
        </w:tc>
        <w:tc>
          <w:tcPr>
            <w:tcW w:w="1847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профилактики (конфликтология, вред наркотических веществ, правила поведения на дороге, правила поведения на водных объектах)</w:t>
            </w:r>
          </w:p>
        </w:tc>
        <w:tc>
          <w:tcPr>
            <w:tcW w:w="1847" w:type="dxa"/>
          </w:tcPr>
          <w:p w:rsidR="005068B3" w:rsidRDefault="00A535EC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 – апрель 2025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 по программированию Скретч</w:t>
            </w:r>
          </w:p>
        </w:tc>
        <w:tc>
          <w:tcPr>
            <w:tcW w:w="1847" w:type="dxa"/>
          </w:tcPr>
          <w:p w:rsidR="005068B3" w:rsidRDefault="005068B3" w:rsidP="001B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RPr="00780070" w:rsidTr="00657C06">
        <w:tc>
          <w:tcPr>
            <w:tcW w:w="9493" w:type="dxa"/>
            <w:gridSpan w:val="4"/>
          </w:tcPr>
          <w:p w:rsidR="005068B3" w:rsidRPr="00780070" w:rsidRDefault="005068B3" w:rsidP="004A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Внеурочные мероприятия</w:t>
            </w:r>
          </w:p>
        </w:tc>
      </w:tr>
      <w:tr w:rsidR="005068B3" w:rsidTr="00E56960">
        <w:tc>
          <w:tcPr>
            <w:tcW w:w="924" w:type="dxa"/>
          </w:tcPr>
          <w:p w:rsidR="005068B3" w:rsidRDefault="004A72A3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шахматных турниров</w:t>
            </w:r>
          </w:p>
        </w:tc>
        <w:tc>
          <w:tcPr>
            <w:tcW w:w="1847" w:type="dxa"/>
          </w:tcPr>
          <w:p w:rsidR="005068B3" w:rsidRDefault="005068B3" w:rsidP="001B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535EC">
              <w:rPr>
                <w:rFonts w:ascii="Times New Roman" w:hAnsi="Times New Roman" w:cs="Times New Roman"/>
                <w:sz w:val="24"/>
                <w:szCs w:val="24"/>
              </w:rPr>
              <w:t>4 – апрель 2025</w:t>
            </w:r>
            <w:bookmarkStart w:id="0" w:name="_GoBack"/>
            <w:bookmarkEnd w:id="0"/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94658B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по календарю образовательных событий</w:t>
            </w:r>
          </w:p>
        </w:tc>
        <w:tc>
          <w:tcPr>
            <w:tcW w:w="1847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5068B3" w:rsidTr="00E56960">
        <w:tc>
          <w:tcPr>
            <w:tcW w:w="924" w:type="dxa"/>
          </w:tcPr>
          <w:p w:rsidR="005068B3" w:rsidRDefault="0094658B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4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викторин, приуроченных к знаковым датам </w:t>
            </w:r>
          </w:p>
        </w:tc>
        <w:tc>
          <w:tcPr>
            <w:tcW w:w="1847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5068B3" w:rsidRDefault="005068B3" w:rsidP="0050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FD3F22" w:rsidTr="00E56960">
        <w:tc>
          <w:tcPr>
            <w:tcW w:w="924" w:type="dxa"/>
          </w:tcPr>
          <w:p w:rsidR="00FD3F22" w:rsidRDefault="0094658B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4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59">
              <w:rPr>
                <w:rFonts w:ascii="Times New Roman" w:hAnsi="Times New Roman" w:cs="Times New Roman"/>
                <w:sz w:val="24"/>
                <w:szCs w:val="24"/>
              </w:rPr>
              <w:t>Проведение виктори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приуроченных к урокам Разговоры о важном</w:t>
            </w:r>
          </w:p>
        </w:tc>
        <w:tc>
          <w:tcPr>
            <w:tcW w:w="1847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FD3F22" w:rsidTr="00E56960">
        <w:tc>
          <w:tcPr>
            <w:tcW w:w="924" w:type="dxa"/>
          </w:tcPr>
          <w:p w:rsidR="00FD3F22" w:rsidRDefault="0094658B" w:rsidP="004A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4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 «Творческая мастерская»</w:t>
            </w:r>
          </w:p>
        </w:tc>
        <w:tc>
          <w:tcPr>
            <w:tcW w:w="1847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FD3F22" w:rsidRPr="00780070" w:rsidTr="00657C06">
        <w:tc>
          <w:tcPr>
            <w:tcW w:w="9493" w:type="dxa"/>
            <w:gridSpan w:val="4"/>
          </w:tcPr>
          <w:p w:rsidR="00FD3F22" w:rsidRPr="00780070" w:rsidRDefault="00FD3F22" w:rsidP="004A7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Социокультурные мероприятия</w:t>
            </w:r>
          </w:p>
        </w:tc>
      </w:tr>
      <w:tr w:rsidR="00FD3F22" w:rsidTr="00E56960">
        <w:trPr>
          <w:trHeight w:val="958"/>
        </w:trPr>
        <w:tc>
          <w:tcPr>
            <w:tcW w:w="924" w:type="dxa"/>
          </w:tcPr>
          <w:p w:rsidR="00FD3F22" w:rsidRDefault="0094658B" w:rsidP="001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74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847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FD3F22" w:rsidTr="00E56960">
        <w:tc>
          <w:tcPr>
            <w:tcW w:w="924" w:type="dxa"/>
          </w:tcPr>
          <w:p w:rsidR="00FD3F22" w:rsidRDefault="0094658B" w:rsidP="001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</w:tcPr>
          <w:p w:rsidR="00E56960" w:rsidRPr="00E56960" w:rsidRDefault="00E56960" w:rsidP="00E569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E56960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профориентационных</w:t>
            </w:r>
            <w:proofErr w:type="spellEnd"/>
          </w:p>
          <w:p w:rsidR="00FD3F22" w:rsidRDefault="00E56960" w:rsidP="00E5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открытых уроках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FD3F22" w:rsidTr="00E56960">
        <w:tc>
          <w:tcPr>
            <w:tcW w:w="924" w:type="dxa"/>
          </w:tcPr>
          <w:p w:rsidR="00FD3F22" w:rsidRDefault="0094658B" w:rsidP="001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ЭКО-уроки и ЭКО-лекции с партнерами Центра</w:t>
            </w:r>
          </w:p>
        </w:tc>
        <w:tc>
          <w:tcPr>
            <w:tcW w:w="1847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  <w:tr w:rsidR="00FD3F22" w:rsidTr="00E56960">
        <w:tc>
          <w:tcPr>
            <w:tcW w:w="924" w:type="dxa"/>
          </w:tcPr>
          <w:p w:rsidR="00FD3F22" w:rsidRDefault="0094658B" w:rsidP="001B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1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4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центра «Точка роста»</w:t>
            </w:r>
          </w:p>
        </w:tc>
        <w:tc>
          <w:tcPr>
            <w:tcW w:w="1847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48" w:type="dxa"/>
          </w:tcPr>
          <w:p w:rsidR="00FD3F22" w:rsidRDefault="00FD3F22" w:rsidP="00FD3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педагог-организатор, учителя школы</w:t>
            </w:r>
          </w:p>
        </w:tc>
      </w:tr>
    </w:tbl>
    <w:p w:rsidR="007864E1" w:rsidRPr="007864E1" w:rsidRDefault="007864E1" w:rsidP="007864E1">
      <w:pPr>
        <w:rPr>
          <w:rFonts w:ascii="Times New Roman" w:hAnsi="Times New Roman" w:cs="Times New Roman"/>
          <w:sz w:val="24"/>
          <w:szCs w:val="24"/>
        </w:rPr>
      </w:pPr>
    </w:p>
    <w:sectPr w:rsidR="007864E1" w:rsidRPr="0078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E1"/>
    <w:rsid w:val="00010959"/>
    <w:rsid w:val="00152552"/>
    <w:rsid w:val="001B1772"/>
    <w:rsid w:val="002A0E71"/>
    <w:rsid w:val="004A72A3"/>
    <w:rsid w:val="005068B3"/>
    <w:rsid w:val="00583E28"/>
    <w:rsid w:val="00657C06"/>
    <w:rsid w:val="00780070"/>
    <w:rsid w:val="007864E1"/>
    <w:rsid w:val="00786E4F"/>
    <w:rsid w:val="0094658B"/>
    <w:rsid w:val="00956715"/>
    <w:rsid w:val="00990CB6"/>
    <w:rsid w:val="00A535EC"/>
    <w:rsid w:val="00B30379"/>
    <w:rsid w:val="00C328BE"/>
    <w:rsid w:val="00E56960"/>
    <w:rsid w:val="00F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584A"/>
  <w15:chartTrackingRefBased/>
  <w15:docId w15:val="{41B1AB4C-4190-4C15-8647-7CF29A7E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5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5B21-FD64-46E3-93E0-2F1270C6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Галанина</dc:creator>
  <cp:keywords/>
  <dc:description/>
  <cp:lastModifiedBy>User</cp:lastModifiedBy>
  <cp:revision>12</cp:revision>
  <cp:lastPrinted>2022-10-31T08:12:00Z</cp:lastPrinted>
  <dcterms:created xsi:type="dcterms:W3CDTF">2022-02-10T08:28:00Z</dcterms:created>
  <dcterms:modified xsi:type="dcterms:W3CDTF">2025-02-18T07:09:00Z</dcterms:modified>
</cp:coreProperties>
</file>